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45E3" w14:textId="3F1B6B1B" w:rsidR="00DF29F2" w:rsidRDefault="3C979557" w:rsidP="70D38F48">
      <w:pPr>
        <w:spacing w:line="257" w:lineRule="auto"/>
      </w:pPr>
      <w:r w:rsidRPr="70D38F48">
        <w:rPr>
          <w:rFonts w:ascii="Calibri" w:eastAsia="Calibri" w:hAnsi="Calibri" w:cs="Calibri"/>
          <w:sz w:val="22"/>
          <w:szCs w:val="22"/>
        </w:rPr>
        <w:t xml:space="preserve">Ashville Free Library Board of Trustees Meeting                                                                   </w:t>
      </w:r>
      <w:r w:rsidR="004530DE">
        <w:rPr>
          <w:rFonts w:ascii="Calibri" w:eastAsia="Calibri" w:hAnsi="Calibri" w:cs="Calibri"/>
          <w:sz w:val="22"/>
          <w:szCs w:val="22"/>
        </w:rPr>
        <w:t>May 27</w:t>
      </w:r>
      <w:r w:rsidR="002E2117">
        <w:rPr>
          <w:rFonts w:ascii="Calibri" w:eastAsia="Calibri" w:hAnsi="Calibri" w:cs="Calibri"/>
          <w:sz w:val="22"/>
          <w:szCs w:val="22"/>
        </w:rPr>
        <w:t>, 2025</w:t>
      </w:r>
    </w:p>
    <w:p w14:paraId="73702300" w14:textId="3806E746" w:rsidR="00DF29F2" w:rsidRDefault="3C979557" w:rsidP="70D38F48">
      <w:pPr>
        <w:spacing w:line="257" w:lineRule="auto"/>
      </w:pPr>
      <w:r w:rsidRPr="70D38F48">
        <w:rPr>
          <w:rFonts w:ascii="Calibri" w:eastAsia="Calibri" w:hAnsi="Calibri" w:cs="Calibri"/>
          <w:sz w:val="22"/>
          <w:szCs w:val="22"/>
        </w:rPr>
        <w:t>Members in Attendance:</w:t>
      </w:r>
    </w:p>
    <w:p w14:paraId="689BDAFF" w14:textId="5EA6E274" w:rsidR="00DF29F2" w:rsidRDefault="3C979557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President Don Butler</w:t>
      </w:r>
    </w:p>
    <w:p w14:paraId="147DE7CC" w14:textId="6157B279" w:rsidR="00DF29F2" w:rsidRDefault="3C979557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Pat Poignard</w:t>
      </w:r>
    </w:p>
    <w:p w14:paraId="371D87D8" w14:textId="64DA32FD" w:rsidR="00DF29F2" w:rsidRDefault="3C979557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Roberta Schruise</w:t>
      </w:r>
    </w:p>
    <w:p w14:paraId="4433B5C1" w14:textId="6457FBB9" w:rsidR="00DF29F2" w:rsidRDefault="3C979557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 xml:space="preserve">Eugenie Poignard </w:t>
      </w:r>
    </w:p>
    <w:p w14:paraId="19F98046" w14:textId="2DC7395C" w:rsidR="002E2117" w:rsidRDefault="002E2117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Pete Radka</w:t>
      </w:r>
    </w:p>
    <w:p w14:paraId="3BC9628E" w14:textId="1E6A1616" w:rsidR="008A470E" w:rsidRDefault="008A470E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Kathy Burns</w:t>
      </w:r>
    </w:p>
    <w:p w14:paraId="71D26267" w14:textId="4403332F" w:rsidR="008A470E" w:rsidRDefault="008A470E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Melissa First</w:t>
      </w:r>
    </w:p>
    <w:p w14:paraId="36D31184" w14:textId="57234558" w:rsidR="008A470E" w:rsidRDefault="008A470E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Adrienne Foos</w:t>
      </w:r>
    </w:p>
    <w:p w14:paraId="51FD3D3E" w14:textId="7446E66A" w:rsidR="00886C89" w:rsidRDefault="00886C89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Michelle Arnone</w:t>
      </w:r>
    </w:p>
    <w:p w14:paraId="7BF54451" w14:textId="517D46B5" w:rsidR="00DF29F2" w:rsidRDefault="3C979557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Director Kristina Benso</w:t>
      </w:r>
      <w:r w:rsidR="002E2117">
        <w:rPr>
          <w:rFonts w:ascii="Calibri" w:eastAsia="Calibri" w:hAnsi="Calibri" w:cs="Calibri"/>
          <w:sz w:val="22"/>
          <w:szCs w:val="22"/>
        </w:rPr>
        <w:t>n</w:t>
      </w:r>
    </w:p>
    <w:p w14:paraId="69671EF4" w14:textId="77777777" w:rsidR="00666C56" w:rsidRDefault="00666C56" w:rsidP="00666C56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59C3FED8" w14:textId="377454CB" w:rsidR="007D34F5" w:rsidRDefault="00115EF7" w:rsidP="00D17E26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Kathy</w:t>
      </w:r>
      <w:r w:rsidR="00666C56">
        <w:rPr>
          <w:rFonts w:ascii="Calibri" w:eastAsia="Calibri" w:hAnsi="Calibri" w:cs="Calibri"/>
          <w:sz w:val="22"/>
          <w:szCs w:val="22"/>
        </w:rPr>
        <w:t xml:space="preserve"> made a motion to accept last month’s </w:t>
      </w:r>
      <w:r w:rsidR="00036D2A">
        <w:rPr>
          <w:rFonts w:ascii="Calibri" w:eastAsia="Calibri" w:hAnsi="Calibri" w:cs="Calibri"/>
          <w:sz w:val="22"/>
          <w:szCs w:val="22"/>
        </w:rPr>
        <w:t>minutes,</w:t>
      </w:r>
      <w:r w:rsidR="00D17E26">
        <w:rPr>
          <w:rFonts w:ascii="Calibri" w:eastAsia="Calibri" w:hAnsi="Calibri" w:cs="Calibri"/>
          <w:sz w:val="22"/>
          <w:szCs w:val="22"/>
        </w:rPr>
        <w:t xml:space="preserve"> and </w:t>
      </w:r>
      <w:r w:rsidR="004530DE">
        <w:rPr>
          <w:rFonts w:ascii="Calibri" w:eastAsia="Calibri" w:hAnsi="Calibri" w:cs="Calibri"/>
          <w:sz w:val="22"/>
          <w:szCs w:val="22"/>
        </w:rPr>
        <w:t>Melissa</w:t>
      </w:r>
      <w:r w:rsidR="00D17E26">
        <w:rPr>
          <w:rFonts w:ascii="Calibri" w:eastAsia="Calibri" w:hAnsi="Calibri" w:cs="Calibri"/>
          <w:sz w:val="22"/>
          <w:szCs w:val="22"/>
        </w:rPr>
        <w:t xml:space="preserve"> seconded.  </w:t>
      </w:r>
      <w:r w:rsidR="00DC3CF1">
        <w:rPr>
          <w:rFonts w:ascii="Calibri" w:eastAsia="Calibri" w:hAnsi="Calibri" w:cs="Calibri"/>
          <w:sz w:val="22"/>
          <w:szCs w:val="22"/>
        </w:rPr>
        <w:t>They passed unanimously.</w:t>
      </w:r>
    </w:p>
    <w:p w14:paraId="11353A52" w14:textId="77777777" w:rsidR="00EA32AB" w:rsidRPr="00EC4115" w:rsidRDefault="00EA32AB" w:rsidP="00D17E26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0FB1560B" w14:textId="0BE7F49C" w:rsidR="00DF29F2" w:rsidRDefault="3C979557" w:rsidP="70D38F48">
      <w:pPr>
        <w:spacing w:line="257" w:lineRule="auto"/>
      </w:pPr>
      <w:r w:rsidRPr="0ABD7DDD">
        <w:rPr>
          <w:rFonts w:ascii="Calibri" w:eastAsia="Calibri" w:hAnsi="Calibri" w:cs="Calibri"/>
          <w:sz w:val="22"/>
          <w:szCs w:val="22"/>
        </w:rPr>
        <w:t xml:space="preserve">The Financial Officer’s report was given by </w:t>
      </w:r>
      <w:r w:rsidR="0F98E609" w:rsidRPr="0ABD7DDD">
        <w:rPr>
          <w:rFonts w:ascii="Calibri" w:eastAsia="Calibri" w:hAnsi="Calibri" w:cs="Calibri"/>
          <w:sz w:val="22"/>
          <w:szCs w:val="22"/>
        </w:rPr>
        <w:t>Pete</w:t>
      </w:r>
    </w:p>
    <w:p w14:paraId="130734FB" w14:textId="344D2450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CD $10,</w:t>
      </w:r>
      <w:r w:rsidR="005E5EB7">
        <w:rPr>
          <w:rFonts w:ascii="Calibri" w:eastAsia="Calibri" w:hAnsi="Calibri" w:cs="Calibri"/>
          <w:sz w:val="22"/>
          <w:szCs w:val="22"/>
        </w:rPr>
        <w:t>730.47</w:t>
      </w:r>
    </w:p>
    <w:p w14:paraId="05284EB8" w14:textId="7D3A981A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ABD7DDD">
        <w:rPr>
          <w:rFonts w:ascii="Calibri" w:eastAsia="Calibri" w:hAnsi="Calibri" w:cs="Calibri"/>
          <w:sz w:val="22"/>
          <w:szCs w:val="22"/>
        </w:rPr>
        <w:t>Checking $</w:t>
      </w:r>
      <w:r w:rsidR="004530DE">
        <w:rPr>
          <w:rFonts w:ascii="Calibri" w:eastAsia="Calibri" w:hAnsi="Calibri" w:cs="Calibri"/>
          <w:sz w:val="22"/>
          <w:szCs w:val="22"/>
        </w:rPr>
        <w:t>22,183.49</w:t>
      </w:r>
    </w:p>
    <w:p w14:paraId="1A8E099F" w14:textId="5CFD4C25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Money Market Fund $0.00</w:t>
      </w:r>
    </w:p>
    <w:p w14:paraId="1AE313E2" w14:textId="1F0AECBD" w:rsidR="001000C1" w:rsidRDefault="001000C1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UBS High Yield Savings $50,</w:t>
      </w:r>
      <w:r w:rsidR="004530DE">
        <w:rPr>
          <w:rFonts w:ascii="Calibri" w:eastAsia="Calibri" w:hAnsi="Calibri" w:cs="Calibri"/>
          <w:sz w:val="22"/>
          <w:szCs w:val="22"/>
        </w:rPr>
        <w:t>111.01</w:t>
      </w:r>
    </w:p>
    <w:p w14:paraId="4B29025B" w14:textId="3931BFBF" w:rsidR="00DF29F2" w:rsidRDefault="001000C1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Community Bank </w:t>
      </w:r>
      <w:r w:rsidR="3C979557" w:rsidRPr="0ABD7DDD">
        <w:rPr>
          <w:rFonts w:ascii="Calibri" w:eastAsia="Calibri" w:hAnsi="Calibri" w:cs="Calibri"/>
          <w:sz w:val="22"/>
          <w:szCs w:val="22"/>
        </w:rPr>
        <w:t>Savings $5,5</w:t>
      </w:r>
      <w:r w:rsidR="1AF72D6F" w:rsidRPr="0ABD7DDD">
        <w:rPr>
          <w:rFonts w:ascii="Calibri" w:eastAsia="Calibri" w:hAnsi="Calibri" w:cs="Calibri"/>
          <w:sz w:val="22"/>
          <w:szCs w:val="22"/>
        </w:rPr>
        <w:t>23.</w:t>
      </w:r>
      <w:r>
        <w:rPr>
          <w:rFonts w:ascii="Calibri" w:eastAsia="Calibri" w:hAnsi="Calibri" w:cs="Calibri"/>
          <w:sz w:val="22"/>
          <w:szCs w:val="22"/>
        </w:rPr>
        <w:t>89</w:t>
      </w:r>
    </w:p>
    <w:p w14:paraId="467345E4" w14:textId="534B7D79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ABD7DDD">
        <w:rPr>
          <w:rFonts w:ascii="Calibri" w:eastAsia="Calibri" w:hAnsi="Calibri" w:cs="Calibri"/>
          <w:sz w:val="22"/>
          <w:szCs w:val="22"/>
        </w:rPr>
        <w:t>Money Received</w:t>
      </w:r>
      <w:r w:rsidR="0D5E6AFB" w:rsidRPr="0ABD7DDD">
        <w:rPr>
          <w:rFonts w:ascii="Calibri" w:eastAsia="Calibri" w:hAnsi="Calibri" w:cs="Calibri"/>
          <w:sz w:val="22"/>
          <w:szCs w:val="22"/>
        </w:rPr>
        <w:t xml:space="preserve"> $</w:t>
      </w:r>
      <w:r w:rsidR="004530DE">
        <w:rPr>
          <w:rFonts w:ascii="Calibri" w:eastAsia="Calibri" w:hAnsi="Calibri" w:cs="Calibri"/>
          <w:sz w:val="22"/>
          <w:szCs w:val="22"/>
        </w:rPr>
        <w:t>550.00</w:t>
      </w:r>
    </w:p>
    <w:p w14:paraId="43F469C1" w14:textId="4E52A7E2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Memorials and Grants to be spent $0.00</w:t>
      </w:r>
    </w:p>
    <w:p w14:paraId="419251EE" w14:textId="413E3D2B" w:rsidR="00155570" w:rsidRDefault="00155570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Investments UBS Brokerage $</w:t>
      </w:r>
      <w:r w:rsidR="001000C1">
        <w:rPr>
          <w:rFonts w:ascii="Calibri" w:eastAsia="Calibri" w:hAnsi="Calibri" w:cs="Calibri"/>
          <w:sz w:val="22"/>
          <w:szCs w:val="22"/>
        </w:rPr>
        <w:t>20,</w:t>
      </w:r>
      <w:r w:rsidR="004530DE">
        <w:rPr>
          <w:rFonts w:ascii="Calibri" w:eastAsia="Calibri" w:hAnsi="Calibri" w:cs="Calibri"/>
          <w:sz w:val="22"/>
          <w:szCs w:val="22"/>
        </w:rPr>
        <w:t>922.55</w:t>
      </w:r>
    </w:p>
    <w:p w14:paraId="7E950B28" w14:textId="3C6CD8C1" w:rsidR="005D49A3" w:rsidRDefault="005D49A3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Total Cash and Bank Accounts $</w:t>
      </w:r>
      <w:r w:rsidR="004530DE">
        <w:rPr>
          <w:rFonts w:ascii="Calibri" w:eastAsia="Calibri" w:hAnsi="Calibri" w:cs="Calibri"/>
          <w:sz w:val="22"/>
          <w:szCs w:val="22"/>
        </w:rPr>
        <w:t>89,098.86</w:t>
      </w:r>
    </w:p>
    <w:p w14:paraId="08BF37E3" w14:textId="05BD9709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42633EE8">
        <w:rPr>
          <w:rFonts w:ascii="Calibri" w:eastAsia="Calibri" w:hAnsi="Calibri" w:cs="Calibri"/>
          <w:sz w:val="22"/>
          <w:szCs w:val="22"/>
        </w:rPr>
        <w:t>Overall Tota</w:t>
      </w:r>
      <w:r w:rsidR="005D49A3">
        <w:rPr>
          <w:rFonts w:ascii="Calibri" w:eastAsia="Calibri" w:hAnsi="Calibri" w:cs="Calibri"/>
          <w:sz w:val="22"/>
          <w:szCs w:val="22"/>
        </w:rPr>
        <w:t xml:space="preserve"> Assets </w:t>
      </w:r>
      <w:r w:rsidRPr="42633EE8">
        <w:rPr>
          <w:rFonts w:ascii="Calibri" w:eastAsia="Calibri" w:hAnsi="Calibri" w:cs="Calibri"/>
          <w:sz w:val="22"/>
          <w:szCs w:val="22"/>
        </w:rPr>
        <w:t>l $</w:t>
      </w:r>
      <w:r w:rsidR="00177600">
        <w:rPr>
          <w:rFonts w:ascii="Calibri" w:eastAsia="Calibri" w:hAnsi="Calibri" w:cs="Calibri"/>
          <w:sz w:val="22"/>
          <w:szCs w:val="22"/>
        </w:rPr>
        <w:t>1</w:t>
      </w:r>
      <w:r w:rsidR="005D49A3">
        <w:rPr>
          <w:rFonts w:ascii="Calibri" w:eastAsia="Calibri" w:hAnsi="Calibri" w:cs="Calibri"/>
          <w:sz w:val="22"/>
          <w:szCs w:val="22"/>
        </w:rPr>
        <w:t>1</w:t>
      </w:r>
      <w:r w:rsidR="004530DE">
        <w:rPr>
          <w:rFonts w:ascii="Calibri" w:eastAsia="Calibri" w:hAnsi="Calibri" w:cs="Calibri"/>
          <w:sz w:val="22"/>
          <w:szCs w:val="22"/>
        </w:rPr>
        <w:t>0,021.41</w:t>
      </w:r>
    </w:p>
    <w:p w14:paraId="19EA12A9" w14:textId="77777777" w:rsidR="00CC3B55" w:rsidRDefault="00CC3B55" w:rsidP="00CC3B55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0D282F2F" w14:textId="20EE331F" w:rsidR="001A3B4A" w:rsidRDefault="004530DE" w:rsidP="001000C1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 significant changes from last month</w:t>
      </w:r>
    </w:p>
    <w:p w14:paraId="7CD39A24" w14:textId="6991594E" w:rsidR="004530DE" w:rsidRDefault="004530DE" w:rsidP="001000C1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Pete did pay for computers, and will get a reimbursement check from CRCF in June</w:t>
      </w:r>
    </w:p>
    <w:p w14:paraId="296C8CA4" w14:textId="540336F9" w:rsidR="004530DE" w:rsidRDefault="004530DE" w:rsidP="001000C1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UBS </w:t>
      </w:r>
      <w:proofErr w:type="gramStart"/>
      <w:r>
        <w:rPr>
          <w:rFonts w:ascii="Calibri" w:eastAsia="Calibri" w:hAnsi="Calibri" w:cs="Calibri"/>
          <w:sz w:val="22"/>
          <w:szCs w:val="22"/>
        </w:rPr>
        <w:t>account is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up from last month</w:t>
      </w:r>
    </w:p>
    <w:p w14:paraId="78E557BD" w14:textId="77777777" w:rsidR="001A3B4A" w:rsidRDefault="001A3B4A" w:rsidP="70D38F48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70956CC2" w14:textId="51792458" w:rsidR="00293CAC" w:rsidRPr="00350550" w:rsidRDefault="3C979557" w:rsidP="70D38F48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42633EE8">
        <w:rPr>
          <w:rFonts w:ascii="Calibri" w:eastAsia="Calibri" w:hAnsi="Calibri" w:cs="Calibri"/>
          <w:sz w:val="22"/>
          <w:szCs w:val="22"/>
        </w:rPr>
        <w:t>Director’s Report was given by Kristina</w:t>
      </w:r>
    </w:p>
    <w:p w14:paraId="5D1C87B0" w14:textId="572D8E20" w:rsidR="000E61CB" w:rsidRDefault="0E871E7E" w:rsidP="70D38F48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42633EE8">
        <w:rPr>
          <w:rFonts w:ascii="Calibri" w:eastAsia="Calibri" w:hAnsi="Calibri" w:cs="Calibri"/>
          <w:sz w:val="22"/>
          <w:szCs w:val="22"/>
        </w:rPr>
        <w:t xml:space="preserve">Circulation </w:t>
      </w:r>
      <w:r w:rsidR="00857DE2">
        <w:rPr>
          <w:rFonts w:ascii="Calibri" w:eastAsia="Calibri" w:hAnsi="Calibri" w:cs="Calibri"/>
          <w:sz w:val="22"/>
          <w:szCs w:val="22"/>
        </w:rPr>
        <w:t xml:space="preserve">is </w:t>
      </w:r>
      <w:r w:rsidR="004530DE">
        <w:rPr>
          <w:rFonts w:ascii="Calibri" w:eastAsia="Calibri" w:hAnsi="Calibri" w:cs="Calibri"/>
          <w:sz w:val="22"/>
          <w:szCs w:val="22"/>
        </w:rPr>
        <w:t>steady</w:t>
      </w:r>
      <w:r w:rsidRPr="42633EE8">
        <w:rPr>
          <w:rFonts w:ascii="Calibri" w:eastAsia="Calibri" w:hAnsi="Calibri" w:cs="Calibri"/>
          <w:sz w:val="22"/>
          <w:szCs w:val="22"/>
        </w:rPr>
        <w:t xml:space="preserve">  </w:t>
      </w:r>
    </w:p>
    <w:p w14:paraId="4CC4C937" w14:textId="2D66EB50" w:rsidR="004B0236" w:rsidRDefault="004B0236" w:rsidP="70D38F48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Website hits</w:t>
      </w:r>
      <w:r w:rsidR="001000C1">
        <w:rPr>
          <w:rFonts w:ascii="Calibri" w:eastAsia="Calibri" w:hAnsi="Calibri" w:cs="Calibri"/>
          <w:sz w:val="22"/>
          <w:szCs w:val="22"/>
        </w:rPr>
        <w:t xml:space="preserve"> </w:t>
      </w:r>
      <w:r w:rsidR="004530DE">
        <w:rPr>
          <w:rFonts w:ascii="Calibri" w:eastAsia="Calibri" w:hAnsi="Calibri" w:cs="Calibri"/>
          <w:sz w:val="22"/>
          <w:szCs w:val="22"/>
        </w:rPr>
        <w:t xml:space="preserve">are </w:t>
      </w:r>
      <w:r w:rsidR="00DC3CF1">
        <w:rPr>
          <w:rFonts w:ascii="Calibri" w:eastAsia="Calibri" w:hAnsi="Calibri" w:cs="Calibri"/>
          <w:sz w:val="22"/>
          <w:szCs w:val="22"/>
        </w:rPr>
        <w:t>steady,</w:t>
      </w:r>
      <w:r w:rsidR="004530DE">
        <w:rPr>
          <w:rFonts w:ascii="Calibri" w:eastAsia="Calibri" w:hAnsi="Calibri" w:cs="Calibri"/>
          <w:sz w:val="22"/>
          <w:szCs w:val="22"/>
        </w:rPr>
        <w:t xml:space="preserve"> and Libby users are up</w:t>
      </w:r>
    </w:p>
    <w:p w14:paraId="4BA81328" w14:textId="15152347" w:rsidR="004530DE" w:rsidRDefault="004530DE" w:rsidP="70D38F48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Wifi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Users have doubled</w:t>
      </w:r>
    </w:p>
    <w:p w14:paraId="3163A24A" w14:textId="717A4F03" w:rsidR="004530DE" w:rsidRDefault="004530DE" w:rsidP="70D38F48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There were some issues with the website, Kristina has found a work around that will suffice for now</w:t>
      </w:r>
    </w:p>
    <w:p w14:paraId="43E682E3" w14:textId="4CA9DCF4" w:rsidR="004530DE" w:rsidRDefault="004530DE" w:rsidP="70D38F48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Socials (FB, Instagram) stats: 80% of FB users are women; 90% of IG users are women</w:t>
      </w:r>
    </w:p>
    <w:p w14:paraId="39ADA016" w14:textId="77777777" w:rsidR="004530DE" w:rsidRDefault="008D374E" w:rsidP="004530DE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Programming is steady</w:t>
      </w:r>
      <w:r w:rsidR="004B0236">
        <w:rPr>
          <w:rFonts w:ascii="Calibri" w:eastAsia="Calibri" w:hAnsi="Calibri" w:cs="Calibri"/>
          <w:sz w:val="22"/>
          <w:szCs w:val="22"/>
        </w:rPr>
        <w:t>/up</w:t>
      </w:r>
    </w:p>
    <w:p w14:paraId="07AF503A" w14:textId="4E5F185F" w:rsidR="00917DF8" w:rsidRDefault="00917DF8" w:rsidP="00917DF8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Mahjong will be starting</w:t>
      </w:r>
    </w:p>
    <w:p w14:paraId="78449FDB" w14:textId="2C340C5B" w:rsidR="00917DF8" w:rsidRDefault="00917DF8" w:rsidP="00917DF8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Ashville book club will be moving to Whittier Farm for the summer months</w:t>
      </w:r>
    </w:p>
    <w:p w14:paraId="2A98BE62" w14:textId="1405B2EB" w:rsidR="009A734B" w:rsidRDefault="004B0236" w:rsidP="004530DE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04530DE">
        <w:rPr>
          <w:rFonts w:ascii="Calibri" w:eastAsia="Calibri" w:hAnsi="Calibri" w:cs="Calibri"/>
          <w:sz w:val="22"/>
          <w:szCs w:val="22"/>
        </w:rPr>
        <w:lastRenderedPageBreak/>
        <w:t xml:space="preserve">Story </w:t>
      </w:r>
      <w:proofErr w:type="gramStart"/>
      <w:r w:rsidRPr="004530DE">
        <w:rPr>
          <w:rFonts w:ascii="Calibri" w:eastAsia="Calibri" w:hAnsi="Calibri" w:cs="Calibri"/>
          <w:sz w:val="22"/>
          <w:szCs w:val="22"/>
        </w:rPr>
        <w:t xml:space="preserve">hour </w:t>
      </w:r>
      <w:r w:rsidR="001000C1" w:rsidRPr="004530DE">
        <w:rPr>
          <w:rFonts w:ascii="Calibri" w:eastAsia="Calibri" w:hAnsi="Calibri" w:cs="Calibri"/>
          <w:sz w:val="22"/>
          <w:szCs w:val="22"/>
        </w:rPr>
        <w:t>continues</w:t>
      </w:r>
      <w:proofErr w:type="gramEnd"/>
      <w:r w:rsidR="001000C1" w:rsidRPr="004530DE">
        <w:rPr>
          <w:rFonts w:ascii="Calibri" w:eastAsia="Calibri" w:hAnsi="Calibri" w:cs="Calibri"/>
          <w:sz w:val="22"/>
          <w:szCs w:val="22"/>
        </w:rPr>
        <w:t xml:space="preserve"> to go well</w:t>
      </w:r>
    </w:p>
    <w:p w14:paraId="2E2BABDB" w14:textId="7CC19EB9" w:rsidR="004530DE" w:rsidRDefault="004530DE" w:rsidP="004530DE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There are a lot of new kids attending</w:t>
      </w:r>
    </w:p>
    <w:p w14:paraId="4F3FA938" w14:textId="24946703" w:rsidR="004530DE" w:rsidRPr="00917DF8" w:rsidRDefault="004530DE" w:rsidP="00917DF8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Kristina </w:t>
      </w:r>
      <w:r w:rsidR="00917DF8">
        <w:rPr>
          <w:rFonts w:ascii="Calibri" w:eastAsia="Calibri" w:hAnsi="Calibri" w:cs="Calibri"/>
          <w:sz w:val="22"/>
          <w:szCs w:val="22"/>
        </w:rPr>
        <w:t>is working</w:t>
      </w:r>
      <w:r>
        <w:rPr>
          <w:rFonts w:ascii="Calibri" w:eastAsia="Calibri" w:hAnsi="Calibri" w:cs="Calibri"/>
          <w:sz w:val="22"/>
          <w:szCs w:val="22"/>
        </w:rPr>
        <w:t xml:space="preserve"> out details of the summer music class</w:t>
      </w:r>
    </w:p>
    <w:p w14:paraId="69D059C8" w14:textId="783E4A7E" w:rsidR="00012CE1" w:rsidRDefault="00012CE1" w:rsidP="00012CE1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Give Big CHQ June 12</w:t>
      </w:r>
      <w:r w:rsidRPr="00012CE1">
        <w:rPr>
          <w:rFonts w:ascii="Calibri" w:eastAsia="Calibri" w:hAnsi="Calibri" w:cs="Calibri"/>
          <w:sz w:val="22"/>
          <w:szCs w:val="22"/>
          <w:vertAlign w:val="superscript"/>
        </w:rPr>
        <w:t>th</w:t>
      </w:r>
    </w:p>
    <w:p w14:paraId="48D48C50" w14:textId="7B6A672E" w:rsidR="001000C1" w:rsidRDefault="001000C1" w:rsidP="001000C1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Will have some promo/pics of children at story time</w:t>
      </w:r>
    </w:p>
    <w:p w14:paraId="7637F503" w14:textId="447DCA78" w:rsidR="00917DF8" w:rsidRDefault="00917DF8" w:rsidP="001000C1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Kristina did send an email that board members can send to friends/family</w:t>
      </w:r>
    </w:p>
    <w:p w14:paraId="41EF12C6" w14:textId="0027AE0A" w:rsidR="00917DF8" w:rsidRDefault="00917DF8" w:rsidP="001000C1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Will be using networks/socials to get the word out</w:t>
      </w:r>
    </w:p>
    <w:p w14:paraId="1FF6275D" w14:textId="2CA2F6C8" w:rsidR="00012CE1" w:rsidRDefault="00012CE1" w:rsidP="00012CE1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Summer Reading July 1</w:t>
      </w:r>
      <w:r w:rsidRPr="00012CE1">
        <w:rPr>
          <w:rFonts w:ascii="Calibri" w:eastAsia="Calibri" w:hAnsi="Calibri" w:cs="Calibri"/>
          <w:sz w:val="22"/>
          <w:szCs w:val="22"/>
          <w:vertAlign w:val="superscript"/>
        </w:rPr>
        <w:t>st</w:t>
      </w:r>
      <w:r>
        <w:rPr>
          <w:rFonts w:ascii="Calibri" w:eastAsia="Calibri" w:hAnsi="Calibri" w:cs="Calibri"/>
          <w:sz w:val="22"/>
          <w:szCs w:val="22"/>
        </w:rPr>
        <w:t xml:space="preserve"> to July 26</w:t>
      </w:r>
      <w:r w:rsidRPr="00012CE1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5833F95" w14:textId="53DC8D02" w:rsidR="00917DF8" w:rsidRDefault="00917DF8" w:rsidP="00917DF8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Registration is open</w:t>
      </w:r>
    </w:p>
    <w:p w14:paraId="685ECB15" w14:textId="1E692BEA" w:rsidR="00917DF8" w:rsidRDefault="00917DF8" w:rsidP="00917DF8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Collabs with Safety Village and Lakewood Library</w:t>
      </w:r>
    </w:p>
    <w:p w14:paraId="2D5098CE" w14:textId="036D1A46" w:rsidR="00917DF8" w:rsidRDefault="00917DF8" w:rsidP="00917DF8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Will do doing kids events throughout summer including a kids crochet class, “creatures”, Pearl City and Audubon visits</w:t>
      </w:r>
    </w:p>
    <w:p w14:paraId="40EB19B2" w14:textId="5E1B044F" w:rsidR="00917DF8" w:rsidRDefault="00917DF8" w:rsidP="00917DF8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Kelly will be do doing “Maker Wednesdays” for kids</w:t>
      </w:r>
    </w:p>
    <w:p w14:paraId="36C513D7" w14:textId="03DF6CCC" w:rsidR="00012CE1" w:rsidRDefault="00012CE1" w:rsidP="00012CE1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Book Sale July 31</w:t>
      </w:r>
      <w:r w:rsidRPr="00012CE1">
        <w:rPr>
          <w:rFonts w:ascii="Calibri" w:eastAsia="Calibri" w:hAnsi="Calibri" w:cs="Calibri"/>
          <w:sz w:val="22"/>
          <w:szCs w:val="22"/>
          <w:vertAlign w:val="superscript"/>
        </w:rPr>
        <w:t>st</w:t>
      </w:r>
      <w:r>
        <w:rPr>
          <w:rFonts w:ascii="Calibri" w:eastAsia="Calibri" w:hAnsi="Calibri" w:cs="Calibri"/>
          <w:sz w:val="22"/>
          <w:szCs w:val="22"/>
        </w:rPr>
        <w:t>-Aug 2</w:t>
      </w:r>
      <w:r w:rsidRPr="00012CE1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9479F86" w14:textId="2A8969A7" w:rsidR="00B75476" w:rsidRPr="00B75476" w:rsidRDefault="00012CE1" w:rsidP="00B75476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Have </w:t>
      </w:r>
      <w:r w:rsidR="00917DF8">
        <w:rPr>
          <w:rFonts w:ascii="Calibri" w:eastAsia="Calibri" w:hAnsi="Calibri" w:cs="Calibri"/>
          <w:sz w:val="22"/>
          <w:szCs w:val="22"/>
        </w:rPr>
        <w:t>board baskets by 7/1/25-will be on display throughout month-start an email so that board members are not bringing duplicate baskets</w:t>
      </w:r>
    </w:p>
    <w:p w14:paraId="626C7A97" w14:textId="090530D7" w:rsidR="001000C1" w:rsidRDefault="001000C1" w:rsidP="001000C1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Kristina will be </w:t>
      </w:r>
      <w:r w:rsidR="00B75476">
        <w:rPr>
          <w:rFonts w:ascii="Calibri" w:eastAsia="Calibri" w:hAnsi="Calibri" w:cs="Calibri"/>
          <w:sz w:val="22"/>
          <w:szCs w:val="22"/>
        </w:rPr>
        <w:t>away from</w:t>
      </w:r>
      <w:r>
        <w:rPr>
          <w:rFonts w:ascii="Calibri" w:eastAsia="Calibri" w:hAnsi="Calibri" w:cs="Calibri"/>
          <w:sz w:val="22"/>
          <w:szCs w:val="22"/>
        </w:rPr>
        <w:t xml:space="preserve"> 5/29 through 6/7.</w:t>
      </w:r>
    </w:p>
    <w:p w14:paraId="4172189D" w14:textId="49CBD16B" w:rsidR="00917DF8" w:rsidRDefault="00917DF8" w:rsidP="001000C1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Library Safety Discussion</w:t>
      </w:r>
    </w:p>
    <w:p w14:paraId="182183CF" w14:textId="3EFDB032" w:rsidR="00917DF8" w:rsidRDefault="00917DF8" w:rsidP="00917DF8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Have a list of board </w:t>
      </w:r>
      <w:r w:rsidR="00D95F02">
        <w:rPr>
          <w:rFonts w:ascii="Calibri" w:eastAsia="Calibri" w:hAnsi="Calibri" w:cs="Calibri"/>
          <w:sz w:val="22"/>
          <w:szCs w:val="22"/>
        </w:rPr>
        <w:t>members’</w:t>
      </w:r>
      <w:r>
        <w:rPr>
          <w:rFonts w:ascii="Calibri" w:eastAsia="Calibri" w:hAnsi="Calibri" w:cs="Calibri"/>
          <w:sz w:val="22"/>
          <w:szCs w:val="22"/>
        </w:rPr>
        <w:t xml:space="preserve"> names and numbers if a staff member or volunteer feels unsafe in the library</w:t>
      </w:r>
    </w:p>
    <w:p w14:paraId="503F64F8" w14:textId="28897B8E" w:rsidR="00917DF8" w:rsidRDefault="00917DF8" w:rsidP="00917DF8">
      <w:pPr>
        <w:pStyle w:val="ListParagraph"/>
        <w:numPr>
          <w:ilvl w:val="2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Recent </w:t>
      </w:r>
      <w:proofErr w:type="gramStart"/>
      <w:r>
        <w:rPr>
          <w:rFonts w:ascii="Calibri" w:eastAsia="Calibri" w:hAnsi="Calibri" w:cs="Calibri"/>
          <w:sz w:val="22"/>
          <w:szCs w:val="22"/>
        </w:rPr>
        <w:t>events</w:t>
      </w:r>
      <w:r w:rsidR="00D95F02">
        <w:rPr>
          <w:rFonts w:ascii="Calibri" w:eastAsia="Calibri" w:hAnsi="Calibri" w:cs="Calibri"/>
          <w:sz w:val="22"/>
          <w:szCs w:val="22"/>
        </w:rPr>
        <w:t>;</w:t>
      </w:r>
      <w:proofErr w:type="gramEnd"/>
      <w:r w:rsidR="00D95F02">
        <w:rPr>
          <w:rFonts w:ascii="Calibri" w:eastAsia="Calibri" w:hAnsi="Calibri" w:cs="Calibri"/>
          <w:sz w:val="22"/>
          <w:szCs w:val="22"/>
        </w:rPr>
        <w:t xml:space="preserve"> also M, T, W nights there is only one volunteer; may consider having a 2</w:t>
      </w:r>
      <w:r w:rsidR="00D95F02" w:rsidRPr="00D95F02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 w:rsidR="00D95F02">
        <w:rPr>
          <w:rFonts w:ascii="Calibri" w:eastAsia="Calibri" w:hAnsi="Calibri" w:cs="Calibri"/>
          <w:sz w:val="22"/>
          <w:szCs w:val="22"/>
        </w:rPr>
        <w:t xml:space="preserve"> person?</w:t>
      </w:r>
    </w:p>
    <w:p w14:paraId="6057AAD2" w14:textId="0518EC25" w:rsidR="00917DF8" w:rsidRDefault="00917DF8" w:rsidP="00917DF8">
      <w:pPr>
        <w:pStyle w:val="ListParagraph"/>
        <w:numPr>
          <w:ilvl w:val="2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Don will be the first contact as he is the closest</w:t>
      </w:r>
    </w:p>
    <w:p w14:paraId="126BCC78" w14:textId="287B6B39" w:rsidR="00350550" w:rsidRDefault="00350550" w:rsidP="00350550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Cash Revenues for </w:t>
      </w:r>
      <w:r w:rsidR="00263951">
        <w:rPr>
          <w:rFonts w:ascii="Calibri" w:eastAsia="Calibri" w:hAnsi="Calibri" w:cs="Calibri"/>
          <w:sz w:val="22"/>
          <w:szCs w:val="22"/>
        </w:rPr>
        <w:t>May2025</w:t>
      </w:r>
    </w:p>
    <w:tbl>
      <w:tblPr>
        <w:tblW w:w="47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5"/>
        <w:gridCol w:w="1056"/>
      </w:tblGrid>
      <w:tr w:rsidR="00263951" w:rsidRPr="00263951" w14:paraId="385C9175" w14:textId="77777777" w:rsidTr="00263951">
        <w:trPr>
          <w:trHeight w:val="570"/>
        </w:trPr>
        <w:tc>
          <w:tcPr>
            <w:tcW w:w="3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124D3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CASH REVENUES FOR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E78C9" w14:textId="77777777" w:rsidR="00263951" w:rsidRPr="00263951" w:rsidRDefault="00263951" w:rsidP="00263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May-25</w:t>
            </w:r>
          </w:p>
        </w:tc>
      </w:tr>
      <w:tr w:rsidR="00263951" w:rsidRPr="00263951" w14:paraId="10DE7186" w14:textId="77777777" w:rsidTr="00263951">
        <w:trPr>
          <w:trHeight w:val="540"/>
        </w:trPr>
        <w:tc>
          <w:tcPr>
            <w:tcW w:w="3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5188F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OVERDUES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C04BC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$     4.50</w:t>
            </w:r>
          </w:p>
        </w:tc>
      </w:tr>
      <w:tr w:rsidR="00263951" w:rsidRPr="00263951" w14:paraId="4D81EEF7" w14:textId="77777777" w:rsidTr="00263951">
        <w:trPr>
          <w:trHeight w:val="315"/>
        </w:trPr>
        <w:tc>
          <w:tcPr>
            <w:tcW w:w="3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B5D142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COPIER FEES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9B7EE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$ 12.20</w:t>
            </w:r>
          </w:p>
        </w:tc>
      </w:tr>
      <w:tr w:rsidR="00263951" w:rsidRPr="00263951" w14:paraId="22A613E7" w14:textId="77777777" w:rsidTr="00263951">
        <w:trPr>
          <w:trHeight w:val="315"/>
        </w:trPr>
        <w:tc>
          <w:tcPr>
            <w:tcW w:w="3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95AD7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COMPUTER PRINTING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EAD2B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$   5.20</w:t>
            </w:r>
          </w:p>
        </w:tc>
      </w:tr>
      <w:tr w:rsidR="00263951" w:rsidRPr="00263951" w14:paraId="0C48E519" w14:textId="77777777" w:rsidTr="00263951">
        <w:trPr>
          <w:trHeight w:val="315"/>
        </w:trPr>
        <w:tc>
          <w:tcPr>
            <w:tcW w:w="3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6511E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FAX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2E1B1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</w:p>
        </w:tc>
      </w:tr>
      <w:tr w:rsidR="00263951" w:rsidRPr="00263951" w14:paraId="4782B1EB" w14:textId="77777777" w:rsidTr="00263951">
        <w:trPr>
          <w:trHeight w:val="315"/>
        </w:trPr>
        <w:tc>
          <w:tcPr>
            <w:tcW w:w="3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9A07C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LIBRARY CARD REPLACEMENTS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EB2EB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</w:p>
        </w:tc>
      </w:tr>
      <w:tr w:rsidR="00263951" w:rsidRPr="00263951" w14:paraId="1A883A97" w14:textId="77777777" w:rsidTr="00263951">
        <w:trPr>
          <w:trHeight w:val="315"/>
        </w:trPr>
        <w:tc>
          <w:tcPr>
            <w:tcW w:w="3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06852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DONATIONS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F1DD4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$ 15.67</w:t>
            </w:r>
          </w:p>
        </w:tc>
      </w:tr>
      <w:tr w:rsidR="00263951" w:rsidRPr="00263951" w14:paraId="10006DA6" w14:textId="77777777" w:rsidTr="00263951">
        <w:trPr>
          <w:trHeight w:val="315"/>
        </w:trPr>
        <w:tc>
          <w:tcPr>
            <w:tcW w:w="3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C6DE5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ILL FEES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0EF7D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</w:p>
        </w:tc>
      </w:tr>
      <w:tr w:rsidR="00263951" w:rsidRPr="00263951" w14:paraId="51D7D386" w14:textId="77777777" w:rsidTr="00263951">
        <w:trPr>
          <w:trHeight w:val="315"/>
        </w:trPr>
        <w:tc>
          <w:tcPr>
            <w:tcW w:w="3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B279B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BOOK REPLACEMENTS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B6F41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</w:p>
        </w:tc>
      </w:tr>
      <w:tr w:rsidR="00263951" w:rsidRPr="00263951" w14:paraId="5AF391D1" w14:textId="77777777" w:rsidTr="00263951">
        <w:trPr>
          <w:trHeight w:val="315"/>
        </w:trPr>
        <w:tc>
          <w:tcPr>
            <w:tcW w:w="3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A9D62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OTHER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4B368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</w:p>
        </w:tc>
      </w:tr>
      <w:tr w:rsidR="00263951" w:rsidRPr="00263951" w14:paraId="37DD7E50" w14:textId="77777777" w:rsidTr="00263951">
        <w:trPr>
          <w:trHeight w:val="315"/>
        </w:trPr>
        <w:tc>
          <w:tcPr>
            <w:tcW w:w="3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DF47D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TOTAL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93905" w14:textId="77777777" w:rsidR="00263951" w:rsidRPr="00263951" w:rsidRDefault="00263951" w:rsidP="0026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en-US"/>
              </w:rPr>
            </w:pPr>
            <w:r w:rsidRPr="0026395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US"/>
              </w:rPr>
              <w:t>$ 37.57</w:t>
            </w:r>
          </w:p>
        </w:tc>
      </w:tr>
    </w:tbl>
    <w:p w14:paraId="15D0EC2E" w14:textId="77777777" w:rsidR="00263951" w:rsidRDefault="00263951" w:rsidP="00350550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3819D5DD" w14:textId="77777777" w:rsidR="000E61CB" w:rsidRDefault="000E61CB" w:rsidP="000E61CB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2ABAA216" w14:textId="77777777" w:rsidR="00AF093B" w:rsidRDefault="3C979557" w:rsidP="42633EE8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00E61CB">
        <w:rPr>
          <w:rFonts w:ascii="Calibri" w:eastAsia="Calibri" w:hAnsi="Calibri" w:cs="Calibri"/>
          <w:sz w:val="22"/>
          <w:szCs w:val="22"/>
        </w:rPr>
        <w:t>New Business</w:t>
      </w:r>
    </w:p>
    <w:p w14:paraId="0B7C954D" w14:textId="38053A3F" w:rsidR="00B75476" w:rsidRDefault="00917DF8" w:rsidP="00917DF8">
      <w:pPr>
        <w:pStyle w:val="ListParagraph"/>
        <w:numPr>
          <w:ilvl w:val="0"/>
          <w:numId w:val="16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Discussion of a memorial for Mary Jo</w:t>
      </w:r>
    </w:p>
    <w:p w14:paraId="5CBA594E" w14:textId="01344696" w:rsidR="00917DF8" w:rsidRDefault="00917DF8" w:rsidP="00917DF8">
      <w:pPr>
        <w:pStyle w:val="ListParagraph"/>
        <w:numPr>
          <w:ilvl w:val="1"/>
          <w:numId w:val="16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“Mary Jo’s Cozy Mystery Corner” upstairs/plaque on the wall to honor her and her years of service to the library</w:t>
      </w:r>
    </w:p>
    <w:p w14:paraId="71DC3C39" w14:textId="6FE5B1AC" w:rsidR="00917DF8" w:rsidRDefault="00917DF8" w:rsidP="00917DF8">
      <w:pPr>
        <w:pStyle w:val="ListParagraph"/>
        <w:numPr>
          <w:ilvl w:val="0"/>
          <w:numId w:val="16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Don discussed the driveway/parking lot repairs-Jim Rauh will repair the crumbling pavement for $740</w:t>
      </w:r>
    </w:p>
    <w:p w14:paraId="33986772" w14:textId="39F6941F" w:rsidR="00917DF8" w:rsidRDefault="00917DF8" w:rsidP="00917DF8">
      <w:pPr>
        <w:pStyle w:val="ListParagraph"/>
        <w:numPr>
          <w:ilvl w:val="1"/>
          <w:numId w:val="16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Don made a motion and Michelle seconded the motion; it passed unanimously</w:t>
      </w:r>
    </w:p>
    <w:p w14:paraId="62BD62AE" w14:textId="64FA3619" w:rsidR="00D95F02" w:rsidRDefault="00D95F02" w:rsidP="00D95F02">
      <w:pPr>
        <w:pStyle w:val="ListParagraph"/>
        <w:numPr>
          <w:ilvl w:val="0"/>
          <w:numId w:val="16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June 11 CCLS meeting will be at Ashville Library at 6pm</w:t>
      </w:r>
    </w:p>
    <w:p w14:paraId="06DF4D3C" w14:textId="33BDC21C" w:rsidR="00D95F02" w:rsidRPr="00917DF8" w:rsidRDefault="00D95F02" w:rsidP="00D95F02">
      <w:pPr>
        <w:pStyle w:val="ListParagraph"/>
        <w:numPr>
          <w:ilvl w:val="0"/>
          <w:numId w:val="16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** Next meeting moved up to 6/16/25 due to several board </w:t>
      </w:r>
      <w:r w:rsidR="00DC3CF1">
        <w:rPr>
          <w:rFonts w:ascii="Calibri" w:eastAsia="Calibri" w:hAnsi="Calibri" w:cs="Calibri"/>
          <w:sz w:val="22"/>
          <w:szCs w:val="22"/>
        </w:rPr>
        <w:t>members</w:t>
      </w:r>
      <w:r>
        <w:rPr>
          <w:rFonts w:ascii="Calibri" w:eastAsia="Calibri" w:hAnsi="Calibri" w:cs="Calibri"/>
          <w:sz w:val="22"/>
          <w:szCs w:val="22"/>
        </w:rPr>
        <w:t xml:space="preserve"> being out of town</w:t>
      </w:r>
      <w:r w:rsidR="00DC3CF1">
        <w:rPr>
          <w:rFonts w:ascii="Calibri" w:eastAsia="Calibri" w:hAnsi="Calibri" w:cs="Calibri"/>
          <w:sz w:val="22"/>
          <w:szCs w:val="22"/>
        </w:rPr>
        <w:t xml:space="preserve"> the following week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5BC7F92" w14:textId="77777777" w:rsidR="00DC3CF1" w:rsidRDefault="00DC3CF1" w:rsidP="42633EE8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3EF29D59" w14:textId="1C500AD6" w:rsidR="00DF29F2" w:rsidRDefault="3C979557" w:rsidP="42633EE8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42633EE8">
        <w:rPr>
          <w:rFonts w:ascii="Calibri" w:eastAsia="Calibri" w:hAnsi="Calibri" w:cs="Calibri"/>
          <w:sz w:val="22"/>
          <w:szCs w:val="22"/>
        </w:rPr>
        <w:t xml:space="preserve">The next board meeting is </w:t>
      </w:r>
      <w:r w:rsidR="00D95F02">
        <w:rPr>
          <w:rFonts w:ascii="Calibri" w:eastAsia="Calibri" w:hAnsi="Calibri" w:cs="Calibri"/>
          <w:sz w:val="22"/>
          <w:szCs w:val="22"/>
        </w:rPr>
        <w:t>June 16</w:t>
      </w:r>
      <w:r w:rsidR="00D95F02" w:rsidRPr="00D95F02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D95F02">
        <w:rPr>
          <w:rFonts w:ascii="Calibri" w:eastAsia="Calibri" w:hAnsi="Calibri" w:cs="Calibri"/>
          <w:sz w:val="22"/>
          <w:szCs w:val="22"/>
        </w:rPr>
        <w:t xml:space="preserve"> </w:t>
      </w:r>
      <w:r w:rsidR="74B70EE0" w:rsidRPr="42633EE8">
        <w:rPr>
          <w:rFonts w:ascii="Calibri" w:eastAsia="Calibri" w:hAnsi="Calibri" w:cs="Calibri"/>
          <w:sz w:val="22"/>
          <w:szCs w:val="22"/>
        </w:rPr>
        <w:t>at 6:30pm.</w:t>
      </w:r>
    </w:p>
    <w:p w14:paraId="0FA4AFC1" w14:textId="518C199F" w:rsidR="00DF29F2" w:rsidRDefault="3C979557" w:rsidP="70D38F48">
      <w:pPr>
        <w:spacing w:line="257" w:lineRule="auto"/>
      </w:pPr>
      <w:r w:rsidRPr="70D38F48">
        <w:rPr>
          <w:rFonts w:ascii="Calibri" w:eastAsia="Calibri" w:hAnsi="Calibri" w:cs="Calibri"/>
          <w:sz w:val="22"/>
          <w:szCs w:val="22"/>
        </w:rPr>
        <w:t>Submitted by,</w:t>
      </w:r>
    </w:p>
    <w:p w14:paraId="7370464C" w14:textId="32D15089" w:rsidR="00DF29F2" w:rsidRDefault="3C979557" w:rsidP="70D38F48">
      <w:pPr>
        <w:spacing w:line="257" w:lineRule="auto"/>
      </w:pPr>
      <w:r w:rsidRPr="70D38F48">
        <w:rPr>
          <w:rFonts w:ascii="Calibri" w:eastAsia="Calibri" w:hAnsi="Calibri" w:cs="Calibri"/>
          <w:sz w:val="22"/>
          <w:szCs w:val="22"/>
        </w:rPr>
        <w:t>Eugenie Poignard</w:t>
      </w:r>
    </w:p>
    <w:p w14:paraId="2C078E63" w14:textId="1DC12BDE" w:rsidR="00DF29F2" w:rsidRDefault="00DF29F2"/>
    <w:sectPr w:rsidR="00DF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F82"/>
    <w:multiLevelType w:val="hybridMultilevel"/>
    <w:tmpl w:val="F16C42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08DA"/>
    <w:multiLevelType w:val="hybridMultilevel"/>
    <w:tmpl w:val="67C4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295A"/>
    <w:multiLevelType w:val="hybridMultilevel"/>
    <w:tmpl w:val="BD82933C"/>
    <w:lvl w:ilvl="0" w:tplc="DFEAB6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827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28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ED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82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9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AD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E5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83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D62E8"/>
    <w:multiLevelType w:val="hybridMultilevel"/>
    <w:tmpl w:val="2E9EB5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C13977"/>
    <w:multiLevelType w:val="hybridMultilevel"/>
    <w:tmpl w:val="88C6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19A4"/>
    <w:multiLevelType w:val="hybridMultilevel"/>
    <w:tmpl w:val="05468CC8"/>
    <w:lvl w:ilvl="0" w:tplc="652EFF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383BF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77AFA3A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3FDC4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1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A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C9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6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3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D112C"/>
    <w:multiLevelType w:val="hybridMultilevel"/>
    <w:tmpl w:val="3774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731FD"/>
    <w:multiLevelType w:val="hybridMultilevel"/>
    <w:tmpl w:val="C6AE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F4818"/>
    <w:multiLevelType w:val="hybridMultilevel"/>
    <w:tmpl w:val="1E9A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177EB"/>
    <w:multiLevelType w:val="hybridMultilevel"/>
    <w:tmpl w:val="6964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76E14"/>
    <w:multiLevelType w:val="hybridMultilevel"/>
    <w:tmpl w:val="68D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862CA"/>
    <w:multiLevelType w:val="hybridMultilevel"/>
    <w:tmpl w:val="778C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51677"/>
    <w:multiLevelType w:val="hybridMultilevel"/>
    <w:tmpl w:val="6AC2FD60"/>
    <w:lvl w:ilvl="0" w:tplc="F4DC43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D04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49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EA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B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65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C6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29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A2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547FF"/>
    <w:multiLevelType w:val="hybridMultilevel"/>
    <w:tmpl w:val="5286770E"/>
    <w:lvl w:ilvl="0" w:tplc="BA607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A0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E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E1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6B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26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A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C9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07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22BF1"/>
    <w:multiLevelType w:val="hybridMultilevel"/>
    <w:tmpl w:val="2E2A7062"/>
    <w:lvl w:ilvl="0" w:tplc="BC627A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BC0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80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26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A4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83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E8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C4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2B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D7191"/>
    <w:multiLevelType w:val="hybridMultilevel"/>
    <w:tmpl w:val="80BC242C"/>
    <w:lvl w:ilvl="0" w:tplc="199A95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06C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40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A9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0B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2E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E2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68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0541">
    <w:abstractNumId w:val="13"/>
  </w:num>
  <w:num w:numId="2" w16cid:durableId="742332289">
    <w:abstractNumId w:val="15"/>
  </w:num>
  <w:num w:numId="3" w16cid:durableId="1440758830">
    <w:abstractNumId w:val="5"/>
  </w:num>
  <w:num w:numId="4" w16cid:durableId="1585728050">
    <w:abstractNumId w:val="2"/>
  </w:num>
  <w:num w:numId="5" w16cid:durableId="1199467544">
    <w:abstractNumId w:val="14"/>
  </w:num>
  <w:num w:numId="6" w16cid:durableId="996884751">
    <w:abstractNumId w:val="12"/>
  </w:num>
  <w:num w:numId="7" w16cid:durableId="675230468">
    <w:abstractNumId w:val="9"/>
  </w:num>
  <w:num w:numId="8" w16cid:durableId="1211959540">
    <w:abstractNumId w:val="6"/>
  </w:num>
  <w:num w:numId="9" w16cid:durableId="1093012600">
    <w:abstractNumId w:val="1"/>
  </w:num>
  <w:num w:numId="10" w16cid:durableId="1443836648">
    <w:abstractNumId w:val="3"/>
  </w:num>
  <w:num w:numId="11" w16cid:durableId="1190870313">
    <w:abstractNumId w:val="0"/>
  </w:num>
  <w:num w:numId="12" w16cid:durableId="1377968615">
    <w:abstractNumId w:val="11"/>
  </w:num>
  <w:num w:numId="13" w16cid:durableId="218789214">
    <w:abstractNumId w:val="8"/>
  </w:num>
  <w:num w:numId="14" w16cid:durableId="1147551156">
    <w:abstractNumId w:val="10"/>
  </w:num>
  <w:num w:numId="15" w16cid:durableId="874149223">
    <w:abstractNumId w:val="7"/>
  </w:num>
  <w:num w:numId="16" w16cid:durableId="255946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593AFC"/>
    <w:rsid w:val="00012CE1"/>
    <w:rsid w:val="00036D2A"/>
    <w:rsid w:val="00066D67"/>
    <w:rsid w:val="00086421"/>
    <w:rsid w:val="000E61CB"/>
    <w:rsid w:val="001000C1"/>
    <w:rsid w:val="00115EF7"/>
    <w:rsid w:val="0015204E"/>
    <w:rsid w:val="00155570"/>
    <w:rsid w:val="00177600"/>
    <w:rsid w:val="001A3B4A"/>
    <w:rsid w:val="00212A87"/>
    <w:rsid w:val="00251214"/>
    <w:rsid w:val="00263951"/>
    <w:rsid w:val="00293CAC"/>
    <w:rsid w:val="002D001A"/>
    <w:rsid w:val="002D1A4F"/>
    <w:rsid w:val="002E2117"/>
    <w:rsid w:val="002E6A50"/>
    <w:rsid w:val="00310624"/>
    <w:rsid w:val="00350550"/>
    <w:rsid w:val="00362AE2"/>
    <w:rsid w:val="0040667C"/>
    <w:rsid w:val="00431CDE"/>
    <w:rsid w:val="004530DE"/>
    <w:rsid w:val="004A34D1"/>
    <w:rsid w:val="004B0236"/>
    <w:rsid w:val="005178C6"/>
    <w:rsid w:val="005730FB"/>
    <w:rsid w:val="005B451C"/>
    <w:rsid w:val="005D49A3"/>
    <w:rsid w:val="005E5EB7"/>
    <w:rsid w:val="005E6435"/>
    <w:rsid w:val="0060745A"/>
    <w:rsid w:val="00666C56"/>
    <w:rsid w:val="0077652F"/>
    <w:rsid w:val="007C34DB"/>
    <w:rsid w:val="007D34F5"/>
    <w:rsid w:val="007F3261"/>
    <w:rsid w:val="00857DE2"/>
    <w:rsid w:val="00886C89"/>
    <w:rsid w:val="008A0461"/>
    <w:rsid w:val="008A470E"/>
    <w:rsid w:val="008D374E"/>
    <w:rsid w:val="00911A5F"/>
    <w:rsid w:val="00917DF8"/>
    <w:rsid w:val="00936A6D"/>
    <w:rsid w:val="00940C75"/>
    <w:rsid w:val="009A734B"/>
    <w:rsid w:val="00A25308"/>
    <w:rsid w:val="00A5091F"/>
    <w:rsid w:val="00A903A8"/>
    <w:rsid w:val="00AF093B"/>
    <w:rsid w:val="00AF3783"/>
    <w:rsid w:val="00B71601"/>
    <w:rsid w:val="00B75476"/>
    <w:rsid w:val="00B914C6"/>
    <w:rsid w:val="00BA65EB"/>
    <w:rsid w:val="00BA69EF"/>
    <w:rsid w:val="00BB1104"/>
    <w:rsid w:val="00BF1B3E"/>
    <w:rsid w:val="00C5515D"/>
    <w:rsid w:val="00C87CE2"/>
    <w:rsid w:val="00CC3B55"/>
    <w:rsid w:val="00D17E26"/>
    <w:rsid w:val="00D5700D"/>
    <w:rsid w:val="00D95F02"/>
    <w:rsid w:val="00DC3CF1"/>
    <w:rsid w:val="00DF29F2"/>
    <w:rsid w:val="00E31A93"/>
    <w:rsid w:val="00E9560E"/>
    <w:rsid w:val="00EA32AB"/>
    <w:rsid w:val="00EC4115"/>
    <w:rsid w:val="00ED3242"/>
    <w:rsid w:val="00F112FE"/>
    <w:rsid w:val="00F25B2F"/>
    <w:rsid w:val="00F54AAC"/>
    <w:rsid w:val="00FC77CF"/>
    <w:rsid w:val="00FD1094"/>
    <w:rsid w:val="06A4B96A"/>
    <w:rsid w:val="0ABD7DDD"/>
    <w:rsid w:val="0C078BEE"/>
    <w:rsid w:val="0D5E6AFB"/>
    <w:rsid w:val="0E871E7E"/>
    <w:rsid w:val="0F98E609"/>
    <w:rsid w:val="10343D27"/>
    <w:rsid w:val="13DFDE4B"/>
    <w:rsid w:val="17623786"/>
    <w:rsid w:val="190E5F66"/>
    <w:rsid w:val="19593AFC"/>
    <w:rsid w:val="1AF72D6F"/>
    <w:rsid w:val="28B2D500"/>
    <w:rsid w:val="29326040"/>
    <w:rsid w:val="2A38ACF9"/>
    <w:rsid w:val="3403E69B"/>
    <w:rsid w:val="3C979557"/>
    <w:rsid w:val="3CB9390E"/>
    <w:rsid w:val="3E8CF87F"/>
    <w:rsid w:val="42633EE8"/>
    <w:rsid w:val="4447DC02"/>
    <w:rsid w:val="46B27603"/>
    <w:rsid w:val="50009B98"/>
    <w:rsid w:val="50905A18"/>
    <w:rsid w:val="528198C8"/>
    <w:rsid w:val="70D38F48"/>
    <w:rsid w:val="7483101F"/>
    <w:rsid w:val="74B70EE0"/>
    <w:rsid w:val="7D70B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3AFC"/>
  <w15:chartTrackingRefBased/>
  <w15:docId w15:val="{4E391634-4243-465D-8046-9199635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E3BA8122CFF438ECE35512C751FB7" ma:contentTypeVersion="18" ma:contentTypeDescription="Create a new document." ma:contentTypeScope="" ma:versionID="d196a9f11c2ffe0490cb2a0e6914c41a">
  <xsd:schema xmlns:xsd="http://www.w3.org/2001/XMLSchema" xmlns:xs="http://www.w3.org/2001/XMLSchema" xmlns:p="http://schemas.microsoft.com/office/2006/metadata/properties" xmlns:ns2="71ced056-4d0f-4f10-991c-6e6ecbbe55fb" xmlns:ns3="3b58647b-9c44-404e-85d9-dabda3b9412d" targetNamespace="http://schemas.microsoft.com/office/2006/metadata/properties" ma:root="true" ma:fieldsID="beb0543afc6423651029b0c9b827b12e" ns2:_="" ns3:_="">
    <xsd:import namespace="71ced056-4d0f-4f10-991c-6e6ecbbe55fb"/>
    <xsd:import namespace="3b58647b-9c44-404e-85d9-dabda3b94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ed056-4d0f-4f10-991c-6e6ecbbe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0beec0-ceb1-47d1-badf-44fc320c5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8647b-9c44-404e-85d9-dabda3b94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a9ac97-b0d5-4fab-bc82-b9e8e5ef6353}" ma:internalName="TaxCatchAll" ma:showField="CatchAllData" ma:web="3b58647b-9c44-404e-85d9-dabda3b94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8647b-9c44-404e-85d9-dabda3b9412d" xsi:nil="true"/>
    <lcf76f155ced4ddcb4097134ff3c332f xmlns="71ced056-4d0f-4f10-991c-6e6ecbbe55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2B54C-C62B-4A34-8402-DBF2F6941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ed056-4d0f-4f10-991c-6e6ecbbe55fb"/>
    <ds:schemaRef ds:uri="3b58647b-9c44-404e-85d9-dabda3b94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96F67-D4A6-4ABF-9EE9-096BD4618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25EC2-F818-4CAE-92A8-91E86BF8B165}">
  <ds:schemaRefs>
    <ds:schemaRef ds:uri="http://schemas.microsoft.com/office/2006/metadata/properties"/>
    <ds:schemaRef ds:uri="http://schemas.microsoft.com/office/infopath/2007/PartnerControls"/>
    <ds:schemaRef ds:uri="3b58647b-9c44-404e-85d9-dabda3b9412d"/>
    <ds:schemaRef ds:uri="71ced056-4d0f-4f10-991c-6e6ecbbe55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 Poignard</dc:creator>
  <cp:keywords/>
  <dc:description/>
  <cp:lastModifiedBy>Eugenie Poignard</cp:lastModifiedBy>
  <cp:revision>9</cp:revision>
  <dcterms:created xsi:type="dcterms:W3CDTF">2025-05-12T17:04:00Z</dcterms:created>
  <dcterms:modified xsi:type="dcterms:W3CDTF">2025-06-09T17:36:00Z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0x010100149E3BA8122CFF438ECE35512C751FB7</vt:lpwstr>
  </property>
  <property fmtid="{D5CDD505-2E9C-101B-9397-08002B2CF9AE}" pid="3" name="MediaServiceImageTags">
    <vt:lpwstr/>
  </property>
</Properties>
</file>